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75" w:rsidRPr="001F4EA5" w:rsidRDefault="00553475" w:rsidP="00553475">
      <w:pPr>
        <w:rPr>
          <w:sz w:val="2"/>
        </w:rPr>
      </w:pPr>
    </w:p>
    <w:tbl>
      <w:tblPr>
        <w:tblStyle w:val="Tablaconcuadrcula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286"/>
        <w:gridCol w:w="10079"/>
      </w:tblGrid>
      <w:tr w:rsidR="00C203E1" w:rsidTr="00A06638">
        <w:trPr>
          <w:trHeight w:val="257"/>
          <w:jc w:val="center"/>
        </w:trPr>
        <w:tc>
          <w:tcPr>
            <w:tcW w:w="5865" w:type="dxa"/>
          </w:tcPr>
          <w:p w:rsidR="00C203E1" w:rsidRDefault="00C203E1" w:rsidP="00A0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Asamblea:</w:t>
            </w:r>
          </w:p>
        </w:tc>
        <w:tc>
          <w:tcPr>
            <w:tcW w:w="11542" w:type="dxa"/>
          </w:tcPr>
          <w:p w:rsidR="00C203E1" w:rsidRPr="001F4EA5" w:rsidRDefault="00C203E1" w:rsidP="00A06638">
            <w:pPr>
              <w:rPr>
                <w:b/>
                <w:sz w:val="18"/>
                <w:szCs w:val="18"/>
              </w:rPr>
            </w:pPr>
          </w:p>
        </w:tc>
      </w:tr>
      <w:tr w:rsidR="00553475" w:rsidTr="00A06638">
        <w:trPr>
          <w:trHeight w:val="257"/>
          <w:jc w:val="center"/>
        </w:trPr>
        <w:tc>
          <w:tcPr>
            <w:tcW w:w="5865" w:type="dxa"/>
          </w:tcPr>
          <w:p w:rsidR="00553475" w:rsidRPr="001F4EA5" w:rsidRDefault="007B6CC9" w:rsidP="00A0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y lugar:</w:t>
            </w:r>
          </w:p>
        </w:tc>
        <w:tc>
          <w:tcPr>
            <w:tcW w:w="11542" w:type="dxa"/>
          </w:tcPr>
          <w:p w:rsidR="00553475" w:rsidRPr="001F4EA5" w:rsidRDefault="00553475" w:rsidP="00A06638">
            <w:pPr>
              <w:rPr>
                <w:b/>
                <w:sz w:val="18"/>
                <w:szCs w:val="18"/>
              </w:rPr>
            </w:pPr>
          </w:p>
        </w:tc>
      </w:tr>
      <w:tr w:rsidR="00553475" w:rsidTr="00A06638">
        <w:trPr>
          <w:trHeight w:val="257"/>
          <w:jc w:val="center"/>
        </w:trPr>
        <w:tc>
          <w:tcPr>
            <w:tcW w:w="5865" w:type="dxa"/>
          </w:tcPr>
          <w:p w:rsidR="00553475" w:rsidRPr="001F4EA5" w:rsidRDefault="007B6CC9" w:rsidP="00A0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organización</w:t>
            </w:r>
            <w:r w:rsidRPr="001F4EA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542" w:type="dxa"/>
          </w:tcPr>
          <w:p w:rsidR="00553475" w:rsidRPr="001F4EA5" w:rsidRDefault="00553475" w:rsidP="00A06638">
            <w:pPr>
              <w:rPr>
                <w:b/>
                <w:sz w:val="18"/>
                <w:szCs w:val="18"/>
              </w:rPr>
            </w:pPr>
          </w:p>
        </w:tc>
      </w:tr>
      <w:tr w:rsidR="007B6CC9" w:rsidTr="00A06638">
        <w:trPr>
          <w:trHeight w:val="257"/>
          <w:jc w:val="center"/>
        </w:trPr>
        <w:tc>
          <w:tcPr>
            <w:tcW w:w="5865" w:type="dxa"/>
          </w:tcPr>
          <w:p w:rsidR="007B6CC9" w:rsidRPr="001F4EA5" w:rsidRDefault="007B6CC9" w:rsidP="00A06638">
            <w:pPr>
              <w:rPr>
                <w:b/>
                <w:sz w:val="18"/>
                <w:szCs w:val="18"/>
              </w:rPr>
            </w:pPr>
            <w:r w:rsidRPr="001F4EA5">
              <w:rPr>
                <w:b/>
                <w:sz w:val="18"/>
                <w:szCs w:val="18"/>
              </w:rPr>
              <w:t>Responsable de la asamblea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542" w:type="dxa"/>
          </w:tcPr>
          <w:p w:rsidR="007B6CC9" w:rsidRPr="001F4EA5" w:rsidRDefault="007B6CC9" w:rsidP="00A06638">
            <w:pPr>
              <w:rPr>
                <w:b/>
                <w:sz w:val="18"/>
                <w:szCs w:val="18"/>
              </w:rPr>
            </w:pPr>
          </w:p>
        </w:tc>
      </w:tr>
    </w:tbl>
    <w:p w:rsidR="00553475" w:rsidRDefault="00553475" w:rsidP="00553475">
      <w:pPr>
        <w:rPr>
          <w:b/>
          <w:lang w:val="en-US"/>
        </w:rPr>
      </w:pPr>
    </w:p>
    <w:tbl>
      <w:tblPr>
        <w:tblStyle w:val="Tablaconcuadrcula"/>
        <w:tblW w:w="175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299"/>
        <w:gridCol w:w="262"/>
        <w:gridCol w:w="262"/>
        <w:gridCol w:w="264"/>
        <w:gridCol w:w="265"/>
        <w:gridCol w:w="265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76"/>
        <w:gridCol w:w="274"/>
        <w:gridCol w:w="272"/>
        <w:gridCol w:w="271"/>
        <w:gridCol w:w="1578"/>
        <w:gridCol w:w="1548"/>
        <w:gridCol w:w="1529"/>
        <w:gridCol w:w="1677"/>
        <w:gridCol w:w="4066"/>
      </w:tblGrid>
      <w:tr w:rsidR="00553475" w:rsidRPr="004E650B" w:rsidTr="00A06638">
        <w:trPr>
          <w:trHeight w:val="285"/>
          <w:jc w:val="center"/>
        </w:trPr>
        <w:tc>
          <w:tcPr>
            <w:tcW w:w="1299" w:type="dxa"/>
            <w:shd w:val="clear" w:color="auto" w:fill="660033"/>
          </w:tcPr>
          <w:p w:rsidR="00553475" w:rsidRPr="00A43D57" w:rsidRDefault="00553475" w:rsidP="00A06638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A43D57">
              <w:rPr>
                <w:b/>
                <w:color w:val="FFFFFF" w:themeColor="background1"/>
                <w:sz w:val="18"/>
                <w:szCs w:val="18"/>
                <w:lang w:val="es-MX"/>
              </w:rPr>
              <w:t>No. Consecutivo</w:t>
            </w: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752" w:type="dxa"/>
            <w:gridSpan w:val="18"/>
            <w:shd w:val="clear" w:color="auto" w:fill="660033"/>
          </w:tcPr>
          <w:p w:rsidR="00553475" w:rsidRDefault="00553475" w:rsidP="00A06638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Clave de elector (1)</w:t>
            </w:r>
          </w:p>
        </w:tc>
        <w:tc>
          <w:tcPr>
            <w:tcW w:w="1093" w:type="dxa"/>
            <w:gridSpan w:val="4"/>
            <w:shd w:val="clear" w:color="auto" w:fill="660033"/>
          </w:tcPr>
          <w:p w:rsidR="00553475" w:rsidRDefault="00553475" w:rsidP="00A06638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Sección Electoral (2)</w:t>
            </w:r>
          </w:p>
        </w:tc>
        <w:tc>
          <w:tcPr>
            <w:tcW w:w="1578" w:type="dxa"/>
            <w:shd w:val="clear" w:color="auto" w:fill="660033"/>
          </w:tcPr>
          <w:p w:rsidR="00553475" w:rsidRPr="00A43D57" w:rsidRDefault="00553475" w:rsidP="00A06638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Nombre(s) (3)</w:t>
            </w:r>
          </w:p>
        </w:tc>
        <w:tc>
          <w:tcPr>
            <w:tcW w:w="1548" w:type="dxa"/>
            <w:shd w:val="clear" w:color="auto" w:fill="660033"/>
          </w:tcPr>
          <w:p w:rsidR="00553475" w:rsidRPr="00A43D57" w:rsidRDefault="00553475" w:rsidP="00A06638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Apellido Paterno (4)</w:t>
            </w:r>
          </w:p>
        </w:tc>
        <w:tc>
          <w:tcPr>
            <w:tcW w:w="1529" w:type="dxa"/>
            <w:shd w:val="clear" w:color="auto" w:fill="660033"/>
          </w:tcPr>
          <w:p w:rsidR="00553475" w:rsidRDefault="00553475" w:rsidP="00A06638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Apellido Materno (4)</w:t>
            </w:r>
          </w:p>
        </w:tc>
        <w:tc>
          <w:tcPr>
            <w:tcW w:w="1677" w:type="dxa"/>
            <w:shd w:val="clear" w:color="auto" w:fill="660033"/>
          </w:tcPr>
          <w:p w:rsidR="00553475" w:rsidRPr="00A43D57" w:rsidRDefault="00553475" w:rsidP="00A06638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Municipio (5)</w:t>
            </w:r>
          </w:p>
        </w:tc>
        <w:tc>
          <w:tcPr>
            <w:tcW w:w="4066" w:type="dxa"/>
            <w:shd w:val="clear" w:color="auto" w:fill="660033"/>
          </w:tcPr>
          <w:p w:rsidR="00553475" w:rsidRPr="00A43D57" w:rsidRDefault="00553475" w:rsidP="00A06638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A43D57">
              <w:rPr>
                <w:b/>
                <w:color w:val="FFFFFF" w:themeColor="background1"/>
                <w:sz w:val="18"/>
                <w:szCs w:val="18"/>
                <w:lang w:val="es-MX"/>
              </w:rPr>
              <w:t>Domicilio</w:t>
            </w: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 xml:space="preserve"> (6)</w:t>
            </w:r>
          </w:p>
          <w:p w:rsidR="00553475" w:rsidRPr="00A43D57" w:rsidRDefault="00553475" w:rsidP="00A06638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</w:p>
        </w:tc>
      </w:tr>
      <w:tr w:rsidR="00553475" w:rsidTr="00A06638">
        <w:trPr>
          <w:trHeight w:val="285"/>
          <w:jc w:val="center"/>
        </w:trPr>
        <w:tc>
          <w:tcPr>
            <w:tcW w:w="1299" w:type="dxa"/>
          </w:tcPr>
          <w:p w:rsidR="00553475" w:rsidRDefault="00553475" w:rsidP="00A06638">
            <w:pPr>
              <w:jc w:val="center"/>
              <w:rPr>
                <w:b/>
                <w:lang w:val="es-MX"/>
              </w:rPr>
            </w:pPr>
          </w:p>
          <w:p w:rsidR="00553475" w:rsidRPr="00A43D57" w:rsidRDefault="00553475" w:rsidP="00A0663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6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6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1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78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48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29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677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4066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</w:tr>
      <w:tr w:rsidR="00553475" w:rsidTr="00A06638">
        <w:trPr>
          <w:trHeight w:val="285"/>
          <w:jc w:val="center"/>
        </w:trPr>
        <w:tc>
          <w:tcPr>
            <w:tcW w:w="1299" w:type="dxa"/>
          </w:tcPr>
          <w:p w:rsidR="00553475" w:rsidRDefault="00553475" w:rsidP="00A06638">
            <w:pPr>
              <w:jc w:val="center"/>
              <w:rPr>
                <w:b/>
                <w:lang w:val="es-MX"/>
              </w:rPr>
            </w:pPr>
          </w:p>
          <w:p w:rsidR="00553475" w:rsidRPr="00A43D57" w:rsidRDefault="00553475" w:rsidP="00A0663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6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6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1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78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48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29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677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4066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</w:tr>
      <w:tr w:rsidR="00553475" w:rsidTr="00A06638">
        <w:trPr>
          <w:trHeight w:val="285"/>
          <w:jc w:val="center"/>
        </w:trPr>
        <w:tc>
          <w:tcPr>
            <w:tcW w:w="1299" w:type="dxa"/>
          </w:tcPr>
          <w:p w:rsidR="00553475" w:rsidRDefault="00553475" w:rsidP="00A06638">
            <w:pPr>
              <w:jc w:val="center"/>
              <w:rPr>
                <w:b/>
                <w:lang w:val="es-MX"/>
              </w:rPr>
            </w:pPr>
          </w:p>
          <w:p w:rsidR="00553475" w:rsidRPr="00A43D57" w:rsidRDefault="00553475" w:rsidP="00A0663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6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6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1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78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48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29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677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4066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</w:tr>
      <w:tr w:rsidR="00553475" w:rsidTr="00A06638">
        <w:trPr>
          <w:trHeight w:val="285"/>
          <w:jc w:val="center"/>
        </w:trPr>
        <w:tc>
          <w:tcPr>
            <w:tcW w:w="1299" w:type="dxa"/>
          </w:tcPr>
          <w:p w:rsidR="00553475" w:rsidRDefault="00553475" w:rsidP="00A06638">
            <w:pPr>
              <w:jc w:val="center"/>
              <w:rPr>
                <w:b/>
                <w:lang w:val="es-MX"/>
              </w:rPr>
            </w:pPr>
          </w:p>
          <w:p w:rsidR="00553475" w:rsidRPr="00A43D57" w:rsidRDefault="00553475" w:rsidP="00A0663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6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6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1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78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48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29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677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4066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bookmarkStart w:id="0" w:name="_GoBack"/>
        <w:bookmarkEnd w:id="0"/>
      </w:tr>
      <w:tr w:rsidR="00553475" w:rsidTr="00A06638">
        <w:trPr>
          <w:trHeight w:val="285"/>
          <w:jc w:val="center"/>
        </w:trPr>
        <w:tc>
          <w:tcPr>
            <w:tcW w:w="1299" w:type="dxa"/>
          </w:tcPr>
          <w:p w:rsidR="00553475" w:rsidRDefault="00553475" w:rsidP="00A06638">
            <w:pPr>
              <w:jc w:val="center"/>
              <w:rPr>
                <w:b/>
                <w:lang w:val="es-MX"/>
              </w:rPr>
            </w:pPr>
          </w:p>
          <w:p w:rsidR="00553475" w:rsidRPr="00A43D57" w:rsidRDefault="00553475" w:rsidP="00A0663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6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6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1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78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48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29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677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4066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</w:tr>
      <w:tr w:rsidR="00553475" w:rsidTr="00A06638">
        <w:trPr>
          <w:trHeight w:val="285"/>
          <w:jc w:val="center"/>
        </w:trPr>
        <w:tc>
          <w:tcPr>
            <w:tcW w:w="1299" w:type="dxa"/>
          </w:tcPr>
          <w:p w:rsidR="00553475" w:rsidRDefault="00553475" w:rsidP="00A06638">
            <w:pPr>
              <w:jc w:val="center"/>
              <w:rPr>
                <w:b/>
                <w:lang w:val="es-MX"/>
              </w:rPr>
            </w:pPr>
          </w:p>
          <w:p w:rsidR="00553475" w:rsidRPr="00A43D57" w:rsidRDefault="00553475" w:rsidP="00A0663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6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6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1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78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48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29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677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4066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</w:tr>
      <w:tr w:rsidR="00553475" w:rsidTr="00A06638">
        <w:trPr>
          <w:trHeight w:val="285"/>
          <w:jc w:val="center"/>
        </w:trPr>
        <w:tc>
          <w:tcPr>
            <w:tcW w:w="1299" w:type="dxa"/>
          </w:tcPr>
          <w:p w:rsidR="00553475" w:rsidRDefault="00553475" w:rsidP="00A06638">
            <w:pPr>
              <w:jc w:val="center"/>
              <w:rPr>
                <w:b/>
                <w:lang w:val="es-MX"/>
              </w:rPr>
            </w:pPr>
          </w:p>
          <w:p w:rsidR="00553475" w:rsidRPr="00A43D57" w:rsidRDefault="00553475" w:rsidP="00A0663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6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6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1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78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48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29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677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4066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</w:tr>
      <w:tr w:rsidR="00553475" w:rsidTr="00A06638">
        <w:trPr>
          <w:trHeight w:val="285"/>
          <w:jc w:val="center"/>
        </w:trPr>
        <w:tc>
          <w:tcPr>
            <w:tcW w:w="1299" w:type="dxa"/>
          </w:tcPr>
          <w:p w:rsidR="00553475" w:rsidRDefault="00553475" w:rsidP="00A06638">
            <w:pPr>
              <w:jc w:val="center"/>
              <w:rPr>
                <w:b/>
                <w:lang w:val="es-MX"/>
              </w:rPr>
            </w:pPr>
          </w:p>
          <w:p w:rsidR="00553475" w:rsidRPr="00A43D57" w:rsidRDefault="00553475" w:rsidP="00A0663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6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5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6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6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4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2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271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78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48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529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1677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  <w:tc>
          <w:tcPr>
            <w:tcW w:w="4066" w:type="dxa"/>
          </w:tcPr>
          <w:p w:rsidR="00553475" w:rsidRPr="00A43D57" w:rsidRDefault="00553475" w:rsidP="00A06638">
            <w:pPr>
              <w:rPr>
                <w:b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150"/>
        <w:tblW w:w="20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553475" w:rsidRPr="004E650B" w:rsidTr="00A06638">
        <w:tc>
          <w:tcPr>
            <w:tcW w:w="2093" w:type="dxa"/>
          </w:tcPr>
          <w:p w:rsidR="00553475" w:rsidRPr="001F4EA5" w:rsidRDefault="00553475" w:rsidP="00A0663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F4EA5">
              <w:rPr>
                <w:b/>
                <w:sz w:val="18"/>
                <w:szCs w:val="18"/>
                <w:lang w:val="en-US"/>
              </w:rPr>
              <w:t>Total de afiliados</w:t>
            </w:r>
            <w:r>
              <w:rPr>
                <w:b/>
                <w:sz w:val="18"/>
                <w:szCs w:val="18"/>
                <w:lang w:val="en-US"/>
              </w:rPr>
              <w:t xml:space="preserve"> (7)</w:t>
            </w:r>
          </w:p>
        </w:tc>
      </w:tr>
      <w:tr w:rsidR="00553475" w:rsidTr="00A06638">
        <w:tc>
          <w:tcPr>
            <w:tcW w:w="2093" w:type="dxa"/>
          </w:tcPr>
          <w:p w:rsidR="00553475" w:rsidRPr="001F4EA5" w:rsidRDefault="00553475" w:rsidP="00A06638">
            <w:pPr>
              <w:rPr>
                <w:b/>
                <w:sz w:val="18"/>
                <w:szCs w:val="18"/>
                <w:lang w:val="en-US"/>
              </w:rPr>
            </w:pPr>
            <w:r w:rsidRPr="001F4EA5">
              <w:rPr>
                <w:b/>
                <w:sz w:val="18"/>
                <w:szCs w:val="18"/>
                <w:lang w:val="en-US"/>
              </w:rPr>
              <w:t xml:space="preserve">    </w:t>
            </w:r>
          </w:p>
        </w:tc>
      </w:tr>
    </w:tbl>
    <w:p w:rsidR="00553475" w:rsidRDefault="00553475" w:rsidP="00553475">
      <w:pPr>
        <w:jc w:val="center"/>
        <w:rPr>
          <w:b/>
          <w:lang w:val="en-US"/>
        </w:rPr>
      </w:pPr>
    </w:p>
    <w:p w:rsidR="00553475" w:rsidRPr="004E650B" w:rsidRDefault="00553475" w:rsidP="00553475">
      <w:pPr>
        <w:rPr>
          <w:b/>
          <w:lang w:val="en-US"/>
        </w:rPr>
      </w:pPr>
    </w:p>
    <w:p w:rsidR="00BC145D" w:rsidRDefault="00BC145D"/>
    <w:sectPr w:rsidR="00BC145D" w:rsidSect="005440CC">
      <w:headerReference w:type="default" r:id="rId7"/>
      <w:footerReference w:type="default" r:id="rId8"/>
      <w:pgSz w:w="18722" w:h="12242" w:orient="landscape" w:code="281"/>
      <w:pgMar w:top="1474" w:right="1418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B6" w:rsidRDefault="009947B6" w:rsidP="00553475">
      <w:r>
        <w:separator/>
      </w:r>
    </w:p>
  </w:endnote>
  <w:endnote w:type="continuationSeparator" w:id="0">
    <w:p w:rsidR="009947B6" w:rsidRDefault="009947B6" w:rsidP="0055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A5" w:rsidRDefault="0055347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3399</wp:posOffset>
              </wp:positionH>
              <wp:positionV relativeFrom="paragraph">
                <wp:posOffset>-962212</wp:posOffset>
              </wp:positionV>
              <wp:extent cx="5770245" cy="1406525"/>
              <wp:effectExtent l="0" t="3175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140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EA5" w:rsidRPr="001F4EA5" w:rsidRDefault="00553475" w:rsidP="001F4EA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Instructivo de llenado</w:t>
                          </w:r>
                          <w:r w:rsidRPr="001F4EA5">
                            <w:rPr>
                              <w:b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1F4EA5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Anotar la clave de elector que aparece en la credencial para votar vigente del ciudadano afiliado.</w:t>
                          </w:r>
                        </w:p>
                        <w:p w:rsidR="001F4EA5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Anotar la sección electoral que aparece en la credencial para votar vigente del ciudadano afiliado.</w:t>
                          </w:r>
                        </w:p>
                        <w:p w:rsidR="000806E7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Anotar el nombre del ciudadano afiliado como aparece en la credencial para votar vigente.</w:t>
                          </w:r>
                        </w:p>
                        <w:p w:rsidR="000806E7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Anotar los apellidos del afiliado como aparecen en la credencial para votar vigente.</w:t>
                          </w:r>
                        </w:p>
                        <w:p w:rsidR="0036021F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Indicar el municipio que aparece en la credencial para votar vigente.</w:t>
                          </w:r>
                        </w:p>
                        <w:p w:rsidR="000806E7" w:rsidRPr="00A96125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Señalar el domicilio completo (calle, número y colonia), que se indica en la credencial para votar vigente</w:t>
                          </w:r>
                          <w:r w:rsidRPr="00A96125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36021F" w:rsidRPr="0036021F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Señalar el total de afiliados registrados.</w:t>
                          </w:r>
                        </w:p>
                        <w:p w:rsidR="000806E7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Anexar a la lista de afiliación  estatal por cada registro, </w:t>
                          </w:r>
                          <w:r w:rsidRPr="001F4EA5">
                            <w:rPr>
                              <w:sz w:val="16"/>
                              <w:szCs w:val="16"/>
                            </w:rPr>
                            <w:t xml:space="preserve">el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formato de afiliación y la respectiva copia legible del anverso y reverso  de la credencial p</w:t>
                          </w:r>
                          <w:r w:rsidRPr="001F4EA5"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z w:val="16"/>
                              <w:szCs w:val="16"/>
                            </w:rPr>
                            <w:t>ra votar vigente.</w:t>
                          </w:r>
                        </w:p>
                        <w:p w:rsidR="001F4EA5" w:rsidRPr="001F4EA5" w:rsidRDefault="00553475" w:rsidP="0055347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Deberá requisitarse cada uno de los campos de manera completa y legible.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.25pt;margin-top:-75.75pt;width:454.35pt;height:1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" stroked="f">
              <v:textbox>
                <w:txbxContent>
                  <w:p w:rsidR="001F4EA5" w:rsidRPr="001F4EA5" w:rsidRDefault="00553475" w:rsidP="001F4EA5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Instructivo de llenado</w:t>
                    </w:r>
                    <w:r w:rsidRPr="001F4EA5">
                      <w:rPr>
                        <w:b/>
                        <w:sz w:val="16"/>
                        <w:szCs w:val="16"/>
                      </w:rPr>
                      <w:t>:</w:t>
                    </w:r>
                  </w:p>
                  <w:p w:rsidR="001F4EA5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Anotar la clave de elector que aparece en la credencial para votar vigente del ciudadano afiliado.</w:t>
                    </w:r>
                  </w:p>
                  <w:p w:rsidR="001F4EA5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Anotar la sección electoral que aparece en la credencial para votar vigente del ciudadano afiliado.</w:t>
                    </w:r>
                  </w:p>
                  <w:p w:rsidR="000806E7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Anotar el nombre del ciudadano afiliado como aparece en la credencial para votar vigente.</w:t>
                    </w:r>
                  </w:p>
                  <w:p w:rsidR="000806E7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Anotar los apellidos del afiliado como aparecen en la credencial para votar vigente.</w:t>
                    </w:r>
                  </w:p>
                  <w:p w:rsidR="0036021F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Indicar el municipio que aparece en la credencial para votar vigente.</w:t>
                    </w:r>
                  </w:p>
                  <w:p w:rsidR="000806E7" w:rsidRPr="00A96125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Señalar el domicilio completo (calle, número y colonia), que se indica en la credencial para votar vigente</w:t>
                    </w:r>
                    <w:r w:rsidRPr="00A96125">
                      <w:rPr>
                        <w:sz w:val="16"/>
                        <w:szCs w:val="16"/>
                      </w:rPr>
                      <w:t>.</w:t>
                    </w:r>
                  </w:p>
                  <w:p w:rsidR="0036021F" w:rsidRPr="0036021F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Señalar el total de afiliados registrados.</w:t>
                    </w:r>
                  </w:p>
                  <w:p w:rsidR="000806E7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Anexar a la lista de afiliación  estatal por cada registro, </w:t>
                    </w:r>
                    <w:r w:rsidRPr="001F4EA5">
                      <w:rPr>
                        <w:sz w:val="16"/>
                        <w:szCs w:val="16"/>
                      </w:rPr>
                      <w:t xml:space="preserve">el </w:t>
                    </w:r>
                    <w:r>
                      <w:rPr>
                        <w:sz w:val="16"/>
                        <w:szCs w:val="16"/>
                      </w:rPr>
                      <w:t>formato de afiliación y la respectiva copia legible del anverso y reverso  de la credencial p</w:t>
                    </w:r>
                    <w:r w:rsidRPr="001F4EA5"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z w:val="16"/>
                        <w:szCs w:val="16"/>
                      </w:rPr>
                      <w:t>ra votar vigente.</w:t>
                    </w:r>
                  </w:p>
                  <w:p w:rsidR="001F4EA5" w:rsidRPr="001F4EA5" w:rsidRDefault="00553475" w:rsidP="00553475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Deberá requisitarse cada uno de los campos de manera completa y legible.</w:t>
                    </w:r>
                  </w:p>
                </w:txbxContent>
              </v:textbox>
            </v:shape>
          </w:pict>
        </mc:Fallback>
      </mc:AlternateContent>
    </w:r>
  </w:p>
  <w:p w:rsidR="001F4EA5" w:rsidRDefault="005440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B6" w:rsidRDefault="009947B6" w:rsidP="00553475">
      <w:r>
        <w:separator/>
      </w:r>
    </w:p>
  </w:footnote>
  <w:footnote w:type="continuationSeparator" w:id="0">
    <w:p w:rsidR="009947B6" w:rsidRDefault="009947B6" w:rsidP="0055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93" w:rsidRPr="00DF6C7E" w:rsidRDefault="00553475" w:rsidP="001F4EA5">
    <w:pPr>
      <w:pStyle w:val="Encabezado"/>
      <w:jc w:val="right"/>
      <w:rPr>
        <w:sz w:val="18"/>
        <w:szCs w:val="18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-173355</wp:posOffset>
              </wp:positionV>
              <wp:extent cx="1155065" cy="361950"/>
              <wp:effectExtent l="5080" t="7620" r="11430" b="1143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293" w:rsidRPr="00B716DA" w:rsidRDefault="00553475" w:rsidP="00275293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Emblema</w:t>
                          </w:r>
                          <w:r w:rsidRPr="00A43D5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de la organización</w:t>
                          </w:r>
                          <w:r w:rsidRPr="00B716DA">
                            <w:rPr>
                              <w:rFonts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.9pt;margin-top:-13.65pt;width:90.9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">
              <v:textbox>
                <w:txbxContent>
                  <w:p w:rsidR="00275293" w:rsidRPr="00B716DA" w:rsidRDefault="00553475" w:rsidP="00275293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Emblema</w:t>
                    </w:r>
                    <w:r w:rsidRPr="00A43D57">
                      <w:rPr>
                        <w:rFonts w:cs="Arial"/>
                        <w:sz w:val="16"/>
                        <w:szCs w:val="16"/>
                      </w:rPr>
                      <w:t xml:space="preserve"> de la organización</w:t>
                    </w:r>
                    <w:r w:rsidRPr="00B716DA">
                      <w:rPr>
                        <w:rFonts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lang w:val="es-MX"/>
      </w:rPr>
      <w:t xml:space="preserve">             </w:t>
    </w:r>
    <w:r>
      <w:rPr>
        <w:b/>
        <w:sz w:val="18"/>
        <w:szCs w:val="18"/>
        <w:lang w:val="es-MX"/>
      </w:rPr>
      <w:t>Formato: FLA</w:t>
    </w:r>
    <w:r w:rsidR="00C203E1">
      <w:rPr>
        <w:b/>
        <w:sz w:val="18"/>
        <w:szCs w:val="18"/>
        <w:lang w:val="es-MX"/>
      </w:rPr>
      <w:t>P</w:t>
    </w:r>
  </w:p>
  <w:p w:rsidR="00275293" w:rsidRPr="00275293" w:rsidRDefault="00553475" w:rsidP="00A43D57">
    <w:pPr>
      <w:pStyle w:val="Sinespaciad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Formato Lista de Afilia</w:t>
    </w:r>
    <w:r w:rsidR="00C203E1">
      <w:rPr>
        <w:rFonts w:ascii="Arial" w:hAnsi="Arial" w:cs="Arial"/>
        <w:b/>
        <w:szCs w:val="24"/>
      </w:rPr>
      <w:t>dos Preliminar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7D0D"/>
    <w:multiLevelType w:val="hybridMultilevel"/>
    <w:tmpl w:val="E1B0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75"/>
    <w:rsid w:val="003C6A20"/>
    <w:rsid w:val="005440CC"/>
    <w:rsid w:val="00553475"/>
    <w:rsid w:val="007B6CC9"/>
    <w:rsid w:val="008C1E89"/>
    <w:rsid w:val="009947B6"/>
    <w:rsid w:val="00BC145D"/>
    <w:rsid w:val="00C2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514A923-4132-4764-9204-BD77FEC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47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34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347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534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7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5347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5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34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0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C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CME-AMA-02</dc:creator>
  <cp:lastModifiedBy>Informatica-01</cp:lastModifiedBy>
  <cp:revision>4</cp:revision>
  <cp:lastPrinted>2017-12-19T00:21:00Z</cp:lastPrinted>
  <dcterms:created xsi:type="dcterms:W3CDTF">2017-12-18T17:55:00Z</dcterms:created>
  <dcterms:modified xsi:type="dcterms:W3CDTF">2017-12-19T00:22:00Z</dcterms:modified>
</cp:coreProperties>
</file>